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F70" w:rsidRDefault="00804F70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165F40" w:rsidP="003245D2">
      <w:pPr>
        <w:tabs>
          <w:tab w:val="left" w:pos="86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28.01.2022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№ 23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82237" w:rsidRPr="00D82237" w:rsidRDefault="00D82237" w:rsidP="00D822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237" w:rsidRDefault="00D82237" w:rsidP="00D822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статьёй 9 Федерального закона от 4 дека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 2007 года</w:t>
      </w:r>
      <w:r w:rsidR="00540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329-ФЗ «О физической культуре и спорте в Российской Федерации» администрация муниципального района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82237" w:rsidRPr="00D82237" w:rsidRDefault="00D82237" w:rsidP="002328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ежегодном конкурсе «Лучший общественный организатор физической культуры и спорта в микрорайоне на территории Смидо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вичского муниципального района» согласно приложению №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состав комиссии по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района» согласно приложению №</w:t>
      </w:r>
      <w:r w:rsidR="005F2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D82237" w:rsidRDefault="00D82237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 постановление администрации муниципального района от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>13.07.2021</w:t>
      </w:r>
      <w:r w:rsidR="003245D2" w:rsidRP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282B" w:rsidRDefault="0023282B" w:rsidP="00D822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возложить на </w:t>
      </w:r>
      <w:r w:rsidR="006862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муниципального района Жилину Н.Ш.</w:t>
      </w:r>
    </w:p>
    <w:p w:rsidR="00D82237" w:rsidRPr="00D82237" w:rsidRDefault="00557838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вестник».</w:t>
      </w:r>
    </w:p>
    <w:p w:rsidR="00D82237" w:rsidRDefault="00557838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Постановление вступает в силу </w:t>
      </w:r>
      <w:r w:rsidR="0023282B">
        <w:rPr>
          <w:rFonts w:ascii="Times New Roman" w:eastAsia="Times New Roman" w:hAnsi="Times New Roman" w:cs="Times New Roman"/>
          <w:sz w:val="28"/>
          <w:szCs w:val="24"/>
          <w:lang w:eastAsia="ru-RU"/>
        </w:rPr>
        <w:t>со</w:t>
      </w:r>
      <w:r w:rsidR="00D82237" w:rsidRPr="00D8223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его подписания.</w:t>
      </w:r>
    </w:p>
    <w:p w:rsidR="00804F70" w:rsidRPr="00D82237" w:rsidRDefault="00804F70" w:rsidP="00D8223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82B" w:rsidRPr="00D82237" w:rsidRDefault="0023282B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82B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04AE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C5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F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F0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Башкиров</w:t>
      </w: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9F04AE" w:rsidRPr="009F04AE" w:rsidRDefault="009F04AE" w:rsidP="009F04AE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237" w:rsidRPr="00D82237" w:rsidRDefault="00D82237" w:rsidP="00D822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</w:p>
    <w:p w:rsidR="005C1D54" w:rsidRDefault="005C1D54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82237" w:rsidTr="00D82237">
        <w:tc>
          <w:tcPr>
            <w:tcW w:w="4672" w:type="dxa"/>
          </w:tcPr>
          <w:p w:rsidR="00D82237" w:rsidRDefault="00D82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Pr="00D82237" w:rsidRDefault="009F04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5C1D5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04AE" w:rsidRDefault="009F04AE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656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23282B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5C1D54" w:rsidRDefault="005C1D54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237">
              <w:rPr>
                <w:rFonts w:ascii="Times New Roman" w:hAnsi="Times New Roman" w:cs="Times New Roman"/>
                <w:sz w:val="28"/>
                <w:szCs w:val="28"/>
              </w:rPr>
              <w:t>УТВЕРЖДЁН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82237" w:rsidRDefault="00D82237" w:rsidP="00D822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237" w:rsidRPr="00D82237" w:rsidRDefault="00D82237" w:rsidP="00165F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</w:t>
            </w:r>
            <w:r w:rsidR="00D200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65F40">
              <w:rPr>
                <w:rFonts w:ascii="Times New Roman" w:hAnsi="Times New Roman" w:cs="Times New Roman"/>
                <w:sz w:val="28"/>
                <w:szCs w:val="28"/>
              </w:rPr>
              <w:t xml:space="preserve">28.01.2022 </w:t>
            </w:r>
            <w:r w:rsidR="002328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65F40">
              <w:rPr>
                <w:rFonts w:ascii="Times New Roman" w:hAnsi="Times New Roman" w:cs="Times New Roman"/>
                <w:sz w:val="28"/>
                <w:szCs w:val="28"/>
              </w:rPr>
              <w:t xml:space="preserve"> 23</w:t>
            </w:r>
          </w:p>
        </w:tc>
      </w:tr>
    </w:tbl>
    <w:p w:rsidR="00D2000C" w:rsidRDefault="00D2000C" w:rsidP="00940679">
      <w:pPr>
        <w:rPr>
          <w:rFonts w:ascii="Times New Roman" w:hAnsi="Times New Roman" w:cs="Times New Roman"/>
          <w:sz w:val="28"/>
          <w:szCs w:val="28"/>
        </w:rPr>
      </w:pPr>
    </w:p>
    <w:p w:rsidR="0023282B" w:rsidRDefault="0023282B" w:rsidP="00940679">
      <w:pPr>
        <w:rPr>
          <w:rFonts w:ascii="Times New Roman" w:hAnsi="Times New Roman" w:cs="Times New Roman"/>
          <w:sz w:val="28"/>
          <w:szCs w:val="28"/>
        </w:rPr>
      </w:pPr>
    </w:p>
    <w:p w:rsidR="00D2000C" w:rsidRDefault="00D2000C" w:rsidP="00D200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:rsidR="00D2000C" w:rsidRDefault="00D2000C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2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подведению итогов ежегодного конкурса «Лучший общественный организатор физической культуры и спорта в микрорайоне на территории Смидовичского муниципального района»</w:t>
      </w:r>
      <w:r w:rsidR="00C26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1D54" w:rsidRDefault="005C1D54" w:rsidP="00D2000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23282B" w:rsidRPr="0023282B" w:rsidTr="003D55FF">
        <w:tc>
          <w:tcPr>
            <w:tcW w:w="4106" w:type="dxa"/>
          </w:tcPr>
          <w:p w:rsidR="0023282B" w:rsidRPr="0023282B" w:rsidRDefault="00C2664A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5239" w:type="dxa"/>
          </w:tcPr>
          <w:p w:rsidR="005401E7" w:rsidRPr="0023282B" w:rsidRDefault="0023282B" w:rsidP="00C2664A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2664A" w:rsidRPr="00C2664A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  <w:r w:rsidR="00C2664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3282B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  <w:r w:rsidR="005401E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401E7" w:rsidRPr="0023282B" w:rsidTr="003D55FF">
        <w:tc>
          <w:tcPr>
            <w:tcW w:w="4106" w:type="dxa"/>
          </w:tcPr>
          <w:p w:rsidR="00120CC2" w:rsidRDefault="00C2664A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Лукина Наталья Владимировна</w:t>
            </w:r>
          </w:p>
          <w:p w:rsidR="00120CC2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4A" w:rsidRDefault="00C2664A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664A" w:rsidRDefault="00C2664A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0CC2" w:rsidRPr="0023282B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239" w:type="dxa"/>
          </w:tcPr>
          <w:p w:rsidR="005401E7" w:rsidRDefault="00C2664A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специалист </w:t>
            </w:r>
            <w:r w:rsidR="005401E7" w:rsidRPr="0023282B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="005401E7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="005401E7" w:rsidRPr="0023282B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 w:rsidR="00120CC2"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  <w:p w:rsidR="00120CC2" w:rsidRPr="0023282B" w:rsidRDefault="00120CC2" w:rsidP="001066F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1E7" w:rsidRPr="0023282B" w:rsidTr="003D55FF">
        <w:trPr>
          <w:trHeight w:val="276"/>
        </w:trPr>
        <w:tc>
          <w:tcPr>
            <w:tcW w:w="4106" w:type="dxa"/>
          </w:tcPr>
          <w:p w:rsidR="00C2664A" w:rsidRDefault="00C2664A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38A" w:rsidRPr="0023282B" w:rsidRDefault="00C2664A" w:rsidP="00C2664A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Александровна</w:t>
            </w:r>
          </w:p>
        </w:tc>
        <w:tc>
          <w:tcPr>
            <w:tcW w:w="5239" w:type="dxa"/>
          </w:tcPr>
          <w:p w:rsidR="00C2664A" w:rsidRDefault="00C2664A" w:rsidP="007E338A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1E7" w:rsidRDefault="00C2664A" w:rsidP="007E338A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района;</w:t>
            </w:r>
          </w:p>
          <w:p w:rsidR="003D55FF" w:rsidRPr="0023282B" w:rsidRDefault="003D55FF" w:rsidP="007E338A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79E3" w:rsidRPr="0023282B" w:rsidTr="003D55FF">
        <w:trPr>
          <w:trHeight w:val="1104"/>
        </w:trPr>
        <w:tc>
          <w:tcPr>
            <w:tcW w:w="4106" w:type="dxa"/>
          </w:tcPr>
          <w:p w:rsidR="009479E3" w:rsidRDefault="009479E3" w:rsidP="009479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Самойленко Ксения Викторовна</w:t>
            </w:r>
          </w:p>
        </w:tc>
        <w:tc>
          <w:tcPr>
            <w:tcW w:w="5239" w:type="dxa"/>
          </w:tcPr>
          <w:p w:rsidR="009479E3" w:rsidRDefault="009479E3" w:rsidP="007E33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9479E3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связям с общественностью и СМИ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района;</w:t>
            </w:r>
          </w:p>
          <w:p w:rsidR="003D55FF" w:rsidRDefault="003D55FF" w:rsidP="007E33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1E7" w:rsidRPr="0023282B" w:rsidTr="003D55FF">
        <w:trPr>
          <w:trHeight w:val="936"/>
        </w:trPr>
        <w:tc>
          <w:tcPr>
            <w:tcW w:w="4106" w:type="dxa"/>
          </w:tcPr>
          <w:p w:rsidR="00C2664A" w:rsidRDefault="00C2664A" w:rsidP="0023282B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Король Екатерина Дмитриевна   </w:t>
            </w:r>
          </w:p>
          <w:p w:rsidR="00C2664A" w:rsidRPr="00C2664A" w:rsidRDefault="00C2664A" w:rsidP="00C2664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7C8" w:rsidRPr="007E37C8" w:rsidRDefault="007E37C8" w:rsidP="007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:rsidR="00C2664A" w:rsidRDefault="00C2664A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главный специалист – эксперт отдела образования </w:t>
            </w:r>
            <w:r w:rsidRPr="00C2664A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D55FF" w:rsidRPr="0023282B" w:rsidRDefault="003D55FF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5FF" w:rsidRPr="0023282B" w:rsidTr="003D55FF">
        <w:trPr>
          <w:trHeight w:val="888"/>
        </w:trPr>
        <w:tc>
          <w:tcPr>
            <w:tcW w:w="4106" w:type="dxa"/>
          </w:tcPr>
          <w:p w:rsidR="003D55FF" w:rsidRDefault="003D55FF" w:rsidP="00C26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Макухина Татьяна Юрьевна</w:t>
            </w:r>
          </w:p>
          <w:p w:rsidR="003D55FF" w:rsidRDefault="003D55FF" w:rsidP="007E37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</w:tcPr>
          <w:p w:rsidR="006862D5" w:rsidRDefault="003D55FF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директор «МБОУ ДЮСШ» </w:t>
            </w:r>
          </w:p>
          <w:p w:rsidR="003D55FF" w:rsidRDefault="003D55FF" w:rsidP="005401E7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Смидович;</w:t>
            </w:r>
          </w:p>
          <w:p w:rsidR="003D55FF" w:rsidRDefault="003D55FF" w:rsidP="007E37C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55FF" w:rsidRPr="0023282B" w:rsidTr="003D55FF">
        <w:trPr>
          <w:trHeight w:val="936"/>
        </w:trPr>
        <w:tc>
          <w:tcPr>
            <w:tcW w:w="4106" w:type="dxa"/>
          </w:tcPr>
          <w:p w:rsidR="003D55FF" w:rsidRDefault="003D55FF" w:rsidP="007E37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Нелли Викторовна</w:t>
            </w:r>
          </w:p>
        </w:tc>
        <w:tc>
          <w:tcPr>
            <w:tcW w:w="5239" w:type="dxa"/>
          </w:tcPr>
          <w:p w:rsidR="003D55FF" w:rsidRDefault="003D55FF" w:rsidP="007E37C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E37C8">
              <w:rPr>
                <w:rFonts w:ascii="Times New Roman" w:hAnsi="Times New Roman" w:cs="Times New Roman"/>
                <w:sz w:val="28"/>
                <w:szCs w:val="28"/>
              </w:rPr>
              <w:t>руководитель Центра тес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тирования ГТО (по согласованию)</w:t>
            </w:r>
            <w:r w:rsidR="006862D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C1D54" w:rsidRDefault="003D55FF" w:rsidP="0080656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0656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D55FF" w:rsidRDefault="003D55FF" w:rsidP="005578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5401E7" w:rsidRDefault="005C1D54" w:rsidP="005578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</w:p>
    <w:p w:rsidR="006024C2" w:rsidRDefault="003245D2" w:rsidP="005C1D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3282B">
        <w:rPr>
          <w:rFonts w:ascii="Times New Roman" w:hAnsi="Times New Roman" w:cs="Times New Roman"/>
          <w:sz w:val="28"/>
          <w:szCs w:val="28"/>
        </w:rPr>
        <w:t xml:space="preserve">      </w:t>
      </w:r>
      <w:r w:rsidR="005C1D54">
        <w:rPr>
          <w:rFonts w:ascii="Times New Roman" w:hAnsi="Times New Roman" w:cs="Times New Roman"/>
          <w:sz w:val="28"/>
          <w:szCs w:val="28"/>
        </w:rPr>
        <w:t xml:space="preserve"> </w:t>
      </w:r>
      <w:r w:rsidR="00C70987">
        <w:rPr>
          <w:rFonts w:ascii="Times New Roman" w:hAnsi="Times New Roman" w:cs="Times New Roman"/>
          <w:sz w:val="28"/>
          <w:szCs w:val="28"/>
        </w:rPr>
        <w:t>ПРИЛОЖЕНИЕ</w:t>
      </w:r>
      <w:r w:rsidR="005C1D54">
        <w:rPr>
          <w:rFonts w:ascii="Times New Roman" w:hAnsi="Times New Roman" w:cs="Times New Roman"/>
          <w:sz w:val="28"/>
          <w:szCs w:val="28"/>
        </w:rPr>
        <w:t xml:space="preserve"> </w:t>
      </w:r>
      <w:r w:rsidR="0023282B">
        <w:rPr>
          <w:rFonts w:ascii="Times New Roman" w:hAnsi="Times New Roman" w:cs="Times New Roman"/>
          <w:sz w:val="28"/>
          <w:szCs w:val="28"/>
        </w:rPr>
        <w:t>№1</w:t>
      </w:r>
    </w:p>
    <w:p w:rsidR="006024C2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24C2" w:rsidRPr="006024C2" w:rsidTr="003905CD">
        <w:tc>
          <w:tcPr>
            <w:tcW w:w="4785" w:type="dxa"/>
          </w:tcPr>
          <w:p w:rsidR="006024C2" w:rsidRPr="006024C2" w:rsidRDefault="006024C2" w:rsidP="006024C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024C2" w:rsidRDefault="006024C2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806564" w:rsidRPr="006024C2" w:rsidRDefault="00806564" w:rsidP="006024C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024C2" w:rsidRPr="006024C2" w:rsidRDefault="006024C2" w:rsidP="00165F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024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муниципального района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  <w:r w:rsidR="003245D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165F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28.01.2022 </w:t>
            </w:r>
            <w:r w:rsidR="0023282B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165F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165F40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</w:tr>
    </w:tbl>
    <w:p w:rsidR="006024C2" w:rsidRPr="006024C2" w:rsidRDefault="006024C2" w:rsidP="006024C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24C2" w:rsidRPr="006024C2" w:rsidRDefault="006024C2" w:rsidP="006024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Положение </w:t>
      </w:r>
    </w:p>
    <w:p w:rsidR="006024C2" w:rsidRDefault="006024C2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ежегодном конкурсе «Лучший общественный организатор физической культуры и спорта в микрорайоне на территории Смидовичского муниципального района»</w:t>
      </w:r>
    </w:p>
    <w:p w:rsidR="00EC34C5" w:rsidRPr="006024C2" w:rsidRDefault="00EC34C5" w:rsidP="00602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82B" w:rsidRDefault="006024C2" w:rsidP="00EC3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23282B">
        <w:rPr>
          <w:rFonts w:ascii="Times New Roman" w:eastAsia="Calibri" w:hAnsi="Times New Roman" w:cs="Times New Roman"/>
          <w:sz w:val="28"/>
          <w:szCs w:val="28"/>
        </w:rPr>
        <w:t>Ежегодный к</w:t>
      </w:r>
      <w:r w:rsidRPr="006024C2">
        <w:rPr>
          <w:rFonts w:ascii="Times New Roman" w:eastAsia="Calibri" w:hAnsi="Times New Roman" w:cs="Times New Roman"/>
          <w:sz w:val="28"/>
          <w:szCs w:val="28"/>
        </w:rPr>
        <w:t xml:space="preserve">онкурс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«Лучший общественный организатор физической культуры и спорта в микрорайоне на территории Смидовичского муниципального района» (далее – конкурс) проводится с целью популяризации физической культуры и спорта среди различных групп населения, организации физкультурно-спорти</w:t>
      </w:r>
      <w:r w:rsidR="00EC34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вной работы по месту жительства 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граждан.</w:t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E6EBA" w:rsidRDefault="00EC34C5" w:rsidP="00EC34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быть члены общественных организаций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 и организаций,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расположенных на территории Смидовичского муниципального района,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инициативные граждане,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организующие физкультурно-спортивную работу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населения на спортивных объектах Смидовичского района. </w:t>
      </w:r>
    </w:p>
    <w:p w:rsidR="005C1D54" w:rsidRDefault="00EC34C5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C1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1D54" w:rsidRPr="005C1D5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Кандидаты на участие в конкурсе предоставляют заявки в отдел образования администрации муниципал</w:t>
      </w:r>
      <w:r w:rsidR="006072D7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района не поздне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>е 01.03.2022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72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3D55FF" w:rsidRDefault="005C1D54" w:rsidP="003245D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Качество работы </w:t>
      </w:r>
      <w:r w:rsidR="000E6E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конкурсантов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перечнем мероприятий с указанием количества участников, фото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материалами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публикациями в средства</w:t>
      </w:r>
      <w:r w:rsidR="003245D2">
        <w:rPr>
          <w:rFonts w:ascii="Times New Roman" w:eastAsia="Times New Roman" w:hAnsi="Times New Roman" w:cs="Times New Roman"/>
          <w:sz w:val="28"/>
          <w:szCs w:val="28"/>
          <w:lang w:eastAsia="ru-RU"/>
        </w:rPr>
        <w:t>х массовой информ</w:t>
      </w:r>
      <w:r w:rsidR="0023282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5FF" w:rsidRPr="003D55FF" w:rsidRDefault="00804F70" w:rsidP="003245D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  <w:r w:rsidR="00686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реализованной работе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конкурса 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в </w:t>
      </w:r>
      <w:r w:rsidR="003D55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="003D5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документе (фотография - ниже описание с датой проведения мероприятия, 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 раз в квартал.</w:t>
      </w:r>
    </w:p>
    <w:p w:rsidR="000E6EBA" w:rsidRDefault="000E6EBA" w:rsidP="003245D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определяет комиссия по подведению итогов конкурса (далее – комиссия). </w:t>
      </w:r>
    </w:p>
    <w:p w:rsidR="006024C2" w:rsidRPr="006024C2" w:rsidRDefault="003245D2" w:rsidP="000E6EB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победителей 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призёров </w:t>
      </w:r>
      <w:r w:rsidR="006024C2" w:rsidRPr="006024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осуществляется открытым голосованием простым большинством голосов членов комиссии при условии участия в голосовании не менее двух третей её состава.</w:t>
      </w:r>
      <w:r w:rsidR="0086281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024C2" w:rsidRPr="00D2000C" w:rsidRDefault="006024C2" w:rsidP="00D200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024C2" w:rsidRPr="00D2000C" w:rsidSect="003D55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913" w:rsidRDefault="00164913" w:rsidP="00120CC2">
      <w:pPr>
        <w:spacing w:after="0" w:line="240" w:lineRule="auto"/>
      </w:pPr>
      <w:r>
        <w:separator/>
      </w:r>
    </w:p>
  </w:endnote>
  <w:endnote w:type="continuationSeparator" w:id="0">
    <w:p w:rsidR="00164913" w:rsidRDefault="00164913" w:rsidP="0012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913" w:rsidRDefault="00164913" w:rsidP="00120CC2">
      <w:pPr>
        <w:spacing w:after="0" w:line="240" w:lineRule="auto"/>
      </w:pPr>
      <w:r>
        <w:separator/>
      </w:r>
    </w:p>
  </w:footnote>
  <w:footnote w:type="continuationSeparator" w:id="0">
    <w:p w:rsidR="00164913" w:rsidRDefault="00164913" w:rsidP="00120C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37"/>
    <w:rsid w:val="00005451"/>
    <w:rsid w:val="0009708B"/>
    <w:rsid w:val="000A2C68"/>
    <w:rsid w:val="000E6EBA"/>
    <w:rsid w:val="00120CC2"/>
    <w:rsid w:val="00142839"/>
    <w:rsid w:val="00164913"/>
    <w:rsid w:val="00165F40"/>
    <w:rsid w:val="001810FB"/>
    <w:rsid w:val="00183E91"/>
    <w:rsid w:val="001F1857"/>
    <w:rsid w:val="0023282B"/>
    <w:rsid w:val="002C572E"/>
    <w:rsid w:val="002F1FD7"/>
    <w:rsid w:val="00300EE3"/>
    <w:rsid w:val="003245D2"/>
    <w:rsid w:val="003D55FF"/>
    <w:rsid w:val="003F283B"/>
    <w:rsid w:val="003F5C8C"/>
    <w:rsid w:val="004723F7"/>
    <w:rsid w:val="00494574"/>
    <w:rsid w:val="005401E7"/>
    <w:rsid w:val="00557838"/>
    <w:rsid w:val="00574C8C"/>
    <w:rsid w:val="005C1D54"/>
    <w:rsid w:val="005F2C70"/>
    <w:rsid w:val="006024C2"/>
    <w:rsid w:val="006072D7"/>
    <w:rsid w:val="00614452"/>
    <w:rsid w:val="006862D5"/>
    <w:rsid w:val="00771CE5"/>
    <w:rsid w:val="00773167"/>
    <w:rsid w:val="007E338A"/>
    <w:rsid w:val="007E37C8"/>
    <w:rsid w:val="00804F70"/>
    <w:rsid w:val="00806564"/>
    <w:rsid w:val="0086281F"/>
    <w:rsid w:val="008B0BBC"/>
    <w:rsid w:val="008E1DFB"/>
    <w:rsid w:val="00940679"/>
    <w:rsid w:val="009479E3"/>
    <w:rsid w:val="009F04AE"/>
    <w:rsid w:val="00A52CF4"/>
    <w:rsid w:val="00A602E1"/>
    <w:rsid w:val="00AD3231"/>
    <w:rsid w:val="00B63A8C"/>
    <w:rsid w:val="00B81015"/>
    <w:rsid w:val="00BE2E41"/>
    <w:rsid w:val="00C2664A"/>
    <w:rsid w:val="00C70987"/>
    <w:rsid w:val="00C92CB8"/>
    <w:rsid w:val="00CF5600"/>
    <w:rsid w:val="00D2000C"/>
    <w:rsid w:val="00D73B19"/>
    <w:rsid w:val="00D82237"/>
    <w:rsid w:val="00E94C59"/>
    <w:rsid w:val="00EC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4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54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0CC2"/>
  </w:style>
  <w:style w:type="paragraph" w:styleId="a9">
    <w:name w:val="footer"/>
    <w:basedOn w:val="a"/>
    <w:link w:val="aa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0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2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34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545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0CC2"/>
  </w:style>
  <w:style w:type="paragraph" w:styleId="a9">
    <w:name w:val="footer"/>
    <w:basedOn w:val="a"/>
    <w:link w:val="aa"/>
    <w:uiPriority w:val="99"/>
    <w:unhideWhenUsed/>
    <w:rsid w:val="0012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ОИЗИ</dc:creator>
  <cp:lastModifiedBy>Молодёжь-2</cp:lastModifiedBy>
  <cp:revision>2</cp:revision>
  <cp:lastPrinted>2022-01-25T02:09:00Z</cp:lastPrinted>
  <dcterms:created xsi:type="dcterms:W3CDTF">2022-01-31T03:37:00Z</dcterms:created>
  <dcterms:modified xsi:type="dcterms:W3CDTF">2022-01-31T03:37:00Z</dcterms:modified>
</cp:coreProperties>
</file>