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31E" w:rsidRPr="00947431" w:rsidRDefault="0097031E" w:rsidP="0097031E">
      <w:pPr>
        <w:pStyle w:val="ConsPlusNormal"/>
        <w:ind w:left="4962"/>
        <w:outlineLvl w:val="0"/>
        <w:rPr>
          <w:rFonts w:ascii="Times New Roman" w:hAnsi="Times New Roman" w:cs="Times New Roman"/>
          <w:sz w:val="28"/>
          <w:szCs w:val="28"/>
        </w:rPr>
      </w:pPr>
      <w:r w:rsidRPr="00947431">
        <w:rPr>
          <w:rFonts w:ascii="Times New Roman" w:hAnsi="Times New Roman" w:cs="Times New Roman"/>
          <w:sz w:val="28"/>
          <w:szCs w:val="28"/>
        </w:rPr>
        <w:t>УТВЕРЖДЕН</w:t>
      </w:r>
    </w:p>
    <w:p w:rsidR="0097031E" w:rsidRPr="00947431" w:rsidRDefault="0097031E" w:rsidP="0097031E">
      <w:pPr>
        <w:pStyle w:val="ConsPlusNormal"/>
        <w:ind w:left="4962"/>
        <w:outlineLvl w:val="0"/>
        <w:rPr>
          <w:rFonts w:ascii="Times New Roman" w:hAnsi="Times New Roman" w:cs="Times New Roman"/>
          <w:sz w:val="28"/>
          <w:szCs w:val="28"/>
        </w:rPr>
      </w:pPr>
      <w:r w:rsidRPr="00947431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97031E" w:rsidRPr="00947431" w:rsidRDefault="0097031E" w:rsidP="0097031E">
      <w:pPr>
        <w:pStyle w:val="ConsPlusNormal"/>
        <w:ind w:left="4962"/>
        <w:outlineLvl w:val="0"/>
        <w:rPr>
          <w:rFonts w:ascii="Times New Roman" w:hAnsi="Times New Roman" w:cs="Times New Roman"/>
          <w:sz w:val="28"/>
          <w:szCs w:val="28"/>
        </w:rPr>
      </w:pPr>
      <w:r w:rsidRPr="00947431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97031E" w:rsidRPr="00947431" w:rsidRDefault="0097031E" w:rsidP="0097031E">
      <w:pPr>
        <w:pStyle w:val="ConsPlusNormal"/>
        <w:ind w:left="4962"/>
        <w:outlineLvl w:val="0"/>
        <w:rPr>
          <w:rFonts w:ascii="Times New Roman" w:hAnsi="Times New Roman" w:cs="Times New Roman"/>
          <w:sz w:val="28"/>
          <w:szCs w:val="28"/>
        </w:rPr>
      </w:pPr>
      <w:r w:rsidRPr="00947431">
        <w:rPr>
          <w:rFonts w:ascii="Times New Roman" w:hAnsi="Times New Roman" w:cs="Times New Roman"/>
          <w:sz w:val="28"/>
          <w:szCs w:val="28"/>
        </w:rPr>
        <w:t>от «</w:t>
      </w:r>
      <w:r w:rsidR="003C5D77">
        <w:rPr>
          <w:rFonts w:ascii="Times New Roman" w:hAnsi="Times New Roman" w:cs="Times New Roman"/>
          <w:sz w:val="28"/>
          <w:szCs w:val="28"/>
        </w:rPr>
        <w:t xml:space="preserve">06 </w:t>
      </w:r>
      <w:r w:rsidRPr="00947431">
        <w:rPr>
          <w:rFonts w:ascii="Times New Roman" w:hAnsi="Times New Roman" w:cs="Times New Roman"/>
          <w:sz w:val="28"/>
          <w:szCs w:val="28"/>
        </w:rPr>
        <w:t>»</w:t>
      </w:r>
      <w:r w:rsidR="003C5D77">
        <w:rPr>
          <w:rFonts w:ascii="Times New Roman" w:hAnsi="Times New Roman" w:cs="Times New Roman"/>
          <w:sz w:val="28"/>
          <w:szCs w:val="28"/>
        </w:rPr>
        <w:t xml:space="preserve">02 </w:t>
      </w:r>
      <w:r w:rsidRPr="00947431">
        <w:rPr>
          <w:rFonts w:ascii="Times New Roman" w:hAnsi="Times New Roman" w:cs="Times New Roman"/>
          <w:sz w:val="28"/>
          <w:szCs w:val="28"/>
        </w:rPr>
        <w:t>20</w:t>
      </w:r>
      <w:r w:rsidR="003C5D77">
        <w:rPr>
          <w:rFonts w:ascii="Times New Roman" w:hAnsi="Times New Roman" w:cs="Times New Roman"/>
          <w:sz w:val="28"/>
          <w:szCs w:val="28"/>
        </w:rPr>
        <w:t>14</w:t>
      </w:r>
      <w:r w:rsidRPr="00947431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3C5D77">
        <w:rPr>
          <w:rFonts w:ascii="Times New Roman" w:hAnsi="Times New Roman" w:cs="Times New Roman"/>
          <w:sz w:val="28"/>
          <w:szCs w:val="28"/>
        </w:rPr>
        <w:t>204</w:t>
      </w:r>
    </w:p>
    <w:p w:rsidR="006A6804" w:rsidRPr="00947431" w:rsidRDefault="006A6804">
      <w:pPr>
        <w:rPr>
          <w:rFonts w:ascii="Times New Roman" w:hAnsi="Times New Roman"/>
        </w:rPr>
      </w:pPr>
    </w:p>
    <w:p w:rsidR="0097031E" w:rsidRPr="00947431" w:rsidRDefault="0097031E" w:rsidP="0097031E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947431">
        <w:rPr>
          <w:rFonts w:ascii="Times New Roman" w:hAnsi="Times New Roman"/>
          <w:sz w:val="28"/>
          <w:szCs w:val="28"/>
        </w:rPr>
        <w:t>РЕЕСТР</w:t>
      </w:r>
    </w:p>
    <w:p w:rsidR="0097031E" w:rsidRPr="00947431" w:rsidRDefault="0097031E" w:rsidP="0097031E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947431">
        <w:rPr>
          <w:rFonts w:ascii="Times New Roman" w:hAnsi="Times New Roman"/>
          <w:sz w:val="28"/>
          <w:szCs w:val="28"/>
        </w:rPr>
        <w:t>должностных лиц, назначенных контрактными управляющими структурных подразделений</w:t>
      </w:r>
      <w:r w:rsidR="00947431">
        <w:rPr>
          <w:rFonts w:ascii="Times New Roman" w:hAnsi="Times New Roman"/>
          <w:sz w:val="28"/>
          <w:szCs w:val="28"/>
        </w:rPr>
        <w:t xml:space="preserve"> администрации и муниципальных учреждений</w:t>
      </w:r>
      <w:r w:rsidRPr="00947431">
        <w:rPr>
          <w:rFonts w:ascii="Times New Roman" w:hAnsi="Times New Roman"/>
          <w:sz w:val="28"/>
          <w:szCs w:val="28"/>
        </w:rPr>
        <w:t>, являющи</w:t>
      </w:r>
      <w:r w:rsidR="00947431">
        <w:rPr>
          <w:rFonts w:ascii="Times New Roman" w:hAnsi="Times New Roman"/>
          <w:sz w:val="28"/>
          <w:szCs w:val="28"/>
        </w:rPr>
        <w:t>хся муниципальными заказчиками Смидовичского</w:t>
      </w:r>
      <w:r w:rsidRPr="00947431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97031E" w:rsidRPr="00947431" w:rsidRDefault="0097031E" w:rsidP="0097031E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59"/>
        <w:gridCol w:w="5421"/>
        <w:gridCol w:w="3191"/>
      </w:tblGrid>
      <w:tr w:rsidR="0097031E" w:rsidRPr="00947431" w:rsidTr="0097031E">
        <w:tc>
          <w:tcPr>
            <w:tcW w:w="959" w:type="dxa"/>
          </w:tcPr>
          <w:p w:rsidR="0097031E" w:rsidRPr="00947431" w:rsidRDefault="0097031E" w:rsidP="009703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421" w:type="dxa"/>
          </w:tcPr>
          <w:p w:rsidR="0097031E" w:rsidRPr="00947431" w:rsidRDefault="0097031E" w:rsidP="009703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Структурное подразделение - Заказчик</w:t>
            </w:r>
          </w:p>
        </w:tc>
        <w:tc>
          <w:tcPr>
            <w:tcW w:w="3191" w:type="dxa"/>
          </w:tcPr>
          <w:p w:rsidR="0097031E" w:rsidRPr="00947431" w:rsidRDefault="0097031E" w:rsidP="009474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ФИО</w:t>
            </w:r>
            <w:r w:rsidR="004E3A42">
              <w:rPr>
                <w:rFonts w:ascii="Times New Roman" w:hAnsi="Times New Roman"/>
                <w:sz w:val="28"/>
                <w:szCs w:val="28"/>
              </w:rPr>
              <w:t>, должность</w:t>
            </w:r>
            <w:r w:rsidR="00947431">
              <w:rPr>
                <w:rFonts w:ascii="Times New Roman" w:hAnsi="Times New Roman"/>
                <w:sz w:val="28"/>
                <w:szCs w:val="28"/>
              </w:rPr>
              <w:t xml:space="preserve"> контрактного управляющего</w:t>
            </w:r>
          </w:p>
        </w:tc>
      </w:tr>
      <w:tr w:rsidR="00E4717E" w:rsidRPr="00947431" w:rsidTr="00E4717E">
        <w:tc>
          <w:tcPr>
            <w:tcW w:w="959" w:type="dxa"/>
          </w:tcPr>
          <w:p w:rsidR="00E4717E" w:rsidRPr="00947431" w:rsidRDefault="00E4717E" w:rsidP="009703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Администрация муниципального района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Манько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Марина Леонтьевна</w:t>
            </w:r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703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Комитет по управлению муниципальным имуществом администрации муниципального района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Хобта Татьяна Александровна</w:t>
            </w:r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старший специалист 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703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Отдел культуры администрации муниципального района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Махракова Марина Егоровна</w:t>
            </w:r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703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Муниципальное бюджетное образовательное учреждение дополнительного образования детей «Детская музыкальная школа» пос</w:t>
            </w:r>
            <w:proofErr w:type="gramStart"/>
            <w:r w:rsidRPr="00947431">
              <w:rPr>
                <w:rFonts w:ascii="Times New Roman" w:hAnsi="Times New Roman"/>
                <w:sz w:val="28"/>
              </w:rPr>
              <w:t>.Н</w:t>
            </w:r>
            <w:proofErr w:type="gramEnd"/>
            <w:r w:rsidRPr="00947431">
              <w:rPr>
                <w:rFonts w:ascii="Times New Roman" w:hAnsi="Times New Roman"/>
                <w:sz w:val="28"/>
              </w:rPr>
              <w:t>иколаевка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26C5">
              <w:rPr>
                <w:rFonts w:ascii="Times New Roman" w:hAnsi="Times New Roman"/>
                <w:sz w:val="28"/>
                <w:szCs w:val="28"/>
              </w:rPr>
              <w:t>Махракова Марина Егоровна</w:t>
            </w:r>
          </w:p>
          <w:p w:rsidR="00E4717E" w:rsidRDefault="00E4717E" w:rsidP="00E4717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703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Муниципальное бюджетное образовательное учреждение дополнительного образования детей «Детская школа искусств» пос</w:t>
            </w:r>
            <w:proofErr w:type="gramStart"/>
            <w:r w:rsidRPr="00947431">
              <w:rPr>
                <w:rFonts w:ascii="Times New Roman" w:hAnsi="Times New Roman"/>
                <w:sz w:val="28"/>
              </w:rPr>
              <w:t>.С</w:t>
            </w:r>
            <w:proofErr w:type="gramEnd"/>
            <w:r w:rsidRPr="00947431">
              <w:rPr>
                <w:rFonts w:ascii="Times New Roman" w:hAnsi="Times New Roman"/>
                <w:sz w:val="28"/>
              </w:rPr>
              <w:t>мидович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26C5">
              <w:rPr>
                <w:rFonts w:ascii="Times New Roman" w:hAnsi="Times New Roman"/>
                <w:sz w:val="28"/>
                <w:szCs w:val="28"/>
              </w:rPr>
              <w:t>Махракова Марина Егоровна</w:t>
            </w:r>
          </w:p>
          <w:p w:rsidR="00E4717E" w:rsidRDefault="00E4717E" w:rsidP="00E4717E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703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Отдел образования администрации муниципального района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Шарова Наталья Викторовна</w:t>
            </w:r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экономист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47431">
            <w:pPr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Муниципальное бюджетное общеобразовательное учреждение «Средняя общеобразовательная школа № 1 п</w:t>
            </w:r>
            <w:proofErr w:type="gramStart"/>
            <w:r w:rsidRPr="00947431">
              <w:rPr>
                <w:rFonts w:ascii="Times New Roman" w:hAnsi="Times New Roman"/>
                <w:sz w:val="28"/>
              </w:rPr>
              <w:t>.С</w:t>
            </w:r>
            <w:proofErr w:type="gramEnd"/>
            <w:r w:rsidRPr="00947431">
              <w:rPr>
                <w:rFonts w:ascii="Times New Roman" w:hAnsi="Times New Roman"/>
                <w:sz w:val="28"/>
              </w:rPr>
              <w:t>мидович»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Иванченко Любовь Ильинична</w:t>
            </w:r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СОШ №1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47431">
            <w:pPr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421" w:type="dxa"/>
          </w:tcPr>
          <w:p w:rsidR="00E4717E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Муниципальное бюджетное общеобразовательное учреждение «Средняя общеобразовательная школа № 2 п</w:t>
            </w:r>
            <w:proofErr w:type="gramStart"/>
            <w:r w:rsidRPr="00947431">
              <w:rPr>
                <w:rFonts w:ascii="Times New Roman" w:hAnsi="Times New Roman"/>
                <w:sz w:val="28"/>
              </w:rPr>
              <w:t>.Н</w:t>
            </w:r>
            <w:proofErr w:type="gramEnd"/>
            <w:r w:rsidRPr="00947431">
              <w:rPr>
                <w:rFonts w:ascii="Times New Roman" w:hAnsi="Times New Roman"/>
                <w:sz w:val="28"/>
              </w:rPr>
              <w:t>иколаевка»</w:t>
            </w:r>
          </w:p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Макарова Светлана Иосифовна</w:t>
            </w:r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47431">
            <w:pPr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bookmarkStart w:id="0" w:name="_GoBack"/>
            <w:bookmarkEnd w:id="0"/>
            <w:r w:rsidRPr="00947431">
              <w:rPr>
                <w:rFonts w:ascii="Times New Roman" w:hAnsi="Times New Roman"/>
                <w:sz w:val="28"/>
              </w:rPr>
              <w:t>Муниципальное бюджетное общеобразовательное учреждение «Средняя общеобразовательная школа № 3 п</w:t>
            </w:r>
            <w:proofErr w:type="gramStart"/>
            <w:r w:rsidRPr="00947431">
              <w:rPr>
                <w:rFonts w:ascii="Times New Roman" w:hAnsi="Times New Roman"/>
                <w:sz w:val="28"/>
              </w:rPr>
              <w:t>.С</w:t>
            </w:r>
            <w:proofErr w:type="gramEnd"/>
            <w:r w:rsidRPr="00947431">
              <w:rPr>
                <w:rFonts w:ascii="Times New Roman" w:hAnsi="Times New Roman"/>
                <w:sz w:val="28"/>
              </w:rPr>
              <w:t>мидович»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Белоносова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Анна Васильевна</w:t>
            </w:r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СОШ №3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47431">
            <w:pPr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Муниципальное бюджетное общеобразовательное учреждение «Средняя общеобразовательная школа № 4 с</w:t>
            </w:r>
            <w:proofErr w:type="gramStart"/>
            <w:r w:rsidRPr="00947431">
              <w:rPr>
                <w:rFonts w:ascii="Times New Roman" w:hAnsi="Times New Roman"/>
                <w:sz w:val="28"/>
              </w:rPr>
              <w:t>.Д</w:t>
            </w:r>
            <w:proofErr w:type="gramEnd"/>
            <w:r w:rsidRPr="00947431">
              <w:rPr>
                <w:rFonts w:ascii="Times New Roman" w:hAnsi="Times New Roman"/>
                <w:sz w:val="28"/>
              </w:rPr>
              <w:t>аниловка»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Румянцева Зоя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Сатовна</w:t>
            </w:r>
            <w:proofErr w:type="spellEnd"/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СОШ №4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47431">
            <w:pPr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Муниципальное бюджетное общеобразовательное учреждение «Средняя общеобразовательная школа № 5 с.Камышовка»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Вялкова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Надежда Петровна</w:t>
            </w:r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СОШ №5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47431">
            <w:pPr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Муниципальное бюджетное образовательное учреждение для детей дошкольного и младшего школьного возраста «Начальная школа-детский сад  школа № 6 с</w:t>
            </w:r>
            <w:proofErr w:type="gramStart"/>
            <w:r w:rsidRPr="00947431">
              <w:rPr>
                <w:rFonts w:ascii="Times New Roman" w:hAnsi="Times New Roman"/>
                <w:sz w:val="28"/>
              </w:rPr>
              <w:t>.П</w:t>
            </w:r>
            <w:proofErr w:type="gramEnd"/>
            <w:r w:rsidRPr="00947431">
              <w:rPr>
                <w:rFonts w:ascii="Times New Roman" w:hAnsi="Times New Roman"/>
                <w:sz w:val="28"/>
              </w:rPr>
              <w:t>артизанское»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Долгова Юлия Сергеевна</w:t>
            </w:r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заведующая ДС №6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47431">
            <w:pPr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Муниципальное бюджетное общеобразовательное учреждение «Средняя общеобразовательная школа № 7 п</w:t>
            </w:r>
            <w:proofErr w:type="gramStart"/>
            <w:r w:rsidRPr="00947431">
              <w:rPr>
                <w:rFonts w:ascii="Times New Roman" w:hAnsi="Times New Roman"/>
                <w:sz w:val="28"/>
              </w:rPr>
              <w:t>.Н</w:t>
            </w:r>
            <w:proofErr w:type="gramEnd"/>
            <w:r w:rsidRPr="00947431">
              <w:rPr>
                <w:rFonts w:ascii="Times New Roman" w:hAnsi="Times New Roman"/>
                <w:sz w:val="28"/>
              </w:rPr>
              <w:t>иколаевка»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Глазырина Ольга Александровна</w:t>
            </w:r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СОШ №7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47431">
            <w:pPr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Муниципальное бюджетное общеобразовательное учреждение «Средняя общеобразовательная школа № 8 с</w:t>
            </w:r>
            <w:proofErr w:type="gramStart"/>
            <w:r w:rsidRPr="00947431">
              <w:rPr>
                <w:rFonts w:ascii="Times New Roman" w:hAnsi="Times New Roman"/>
                <w:sz w:val="28"/>
              </w:rPr>
              <w:t>.А</w:t>
            </w:r>
            <w:proofErr w:type="gramEnd"/>
            <w:r w:rsidRPr="00947431">
              <w:rPr>
                <w:rFonts w:ascii="Times New Roman" w:hAnsi="Times New Roman"/>
                <w:sz w:val="28"/>
              </w:rPr>
              <w:t>ур»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Корнева Ольга Ильинична</w:t>
            </w:r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заведующая ДС №6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47431">
            <w:pPr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Муниципальное бюджетное  образовательное учреждение для детей дошкольного и младшего школьного возраста «Начальная школа-детский сад  № 9 с</w:t>
            </w:r>
            <w:proofErr w:type="gramStart"/>
            <w:r w:rsidRPr="00947431">
              <w:rPr>
                <w:rFonts w:ascii="Times New Roman" w:hAnsi="Times New Roman"/>
                <w:sz w:val="28"/>
              </w:rPr>
              <w:t>.П</w:t>
            </w:r>
            <w:proofErr w:type="gramEnd"/>
            <w:r w:rsidRPr="00947431">
              <w:rPr>
                <w:rFonts w:ascii="Times New Roman" w:hAnsi="Times New Roman"/>
                <w:sz w:val="28"/>
              </w:rPr>
              <w:t>есчаное»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Шершова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Галина Владимировна</w:t>
            </w:r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заведующая ДС №9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703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Муниципальное бюджетное общеобразовательное учреждение «Средняя общеобразовательная школа № 10 п</w:t>
            </w:r>
            <w:proofErr w:type="gramStart"/>
            <w:r w:rsidRPr="00947431">
              <w:rPr>
                <w:rFonts w:ascii="Times New Roman" w:hAnsi="Times New Roman"/>
                <w:sz w:val="28"/>
              </w:rPr>
              <w:t>.В</w:t>
            </w:r>
            <w:proofErr w:type="gramEnd"/>
            <w:r w:rsidRPr="00947431">
              <w:rPr>
                <w:rFonts w:ascii="Times New Roman" w:hAnsi="Times New Roman"/>
                <w:sz w:val="28"/>
              </w:rPr>
              <w:t>олочаевка»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Андрианова Людмила Андреевна</w:t>
            </w:r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СОШ №10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703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color w:val="FF0000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Муниципальное бюджетное общеобразовательное учреждение «Средняя общеобразовательная школа № 11 с</w:t>
            </w:r>
            <w:proofErr w:type="gramStart"/>
            <w:r w:rsidRPr="00947431">
              <w:rPr>
                <w:rFonts w:ascii="Times New Roman" w:hAnsi="Times New Roman"/>
                <w:sz w:val="28"/>
              </w:rPr>
              <w:t>.В</w:t>
            </w:r>
            <w:proofErr w:type="gramEnd"/>
            <w:r w:rsidRPr="00947431">
              <w:rPr>
                <w:rFonts w:ascii="Times New Roman" w:hAnsi="Times New Roman"/>
                <w:sz w:val="28"/>
              </w:rPr>
              <w:t>олочаевка»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Седова Галина Яковлевна</w:t>
            </w:r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СОШ №11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703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Муниципальное бюджетное общеобразовательное учреждение «Средняя общеобразовательная школа № 18 п</w:t>
            </w:r>
            <w:proofErr w:type="gramStart"/>
            <w:r w:rsidRPr="00947431">
              <w:rPr>
                <w:rFonts w:ascii="Times New Roman" w:hAnsi="Times New Roman"/>
                <w:sz w:val="28"/>
              </w:rPr>
              <w:t>.П</w:t>
            </w:r>
            <w:proofErr w:type="gramEnd"/>
            <w:r w:rsidRPr="00947431">
              <w:rPr>
                <w:rFonts w:ascii="Times New Roman" w:hAnsi="Times New Roman"/>
                <w:sz w:val="28"/>
              </w:rPr>
              <w:t>риамурский»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Долгова Наталья Николаевна</w:t>
            </w:r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СОШ №18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703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 xml:space="preserve">Муниципальное бюджетное образовательное учреждение для детей </w:t>
            </w:r>
            <w:r w:rsidRPr="00947431">
              <w:rPr>
                <w:rFonts w:ascii="Times New Roman" w:hAnsi="Times New Roman"/>
                <w:sz w:val="28"/>
              </w:rPr>
              <w:lastRenderedPageBreak/>
              <w:t>дошкольного и младшего школьного возраста «Начальная школа-детский сад  № 22 с.им</w:t>
            </w:r>
            <w:proofErr w:type="gramStart"/>
            <w:r w:rsidRPr="00947431">
              <w:rPr>
                <w:rFonts w:ascii="Times New Roman" w:hAnsi="Times New Roman"/>
                <w:sz w:val="28"/>
              </w:rPr>
              <w:t>.Т</w:t>
            </w:r>
            <w:proofErr w:type="gramEnd"/>
            <w:r w:rsidRPr="00947431">
              <w:rPr>
                <w:rFonts w:ascii="Times New Roman" w:hAnsi="Times New Roman"/>
                <w:sz w:val="28"/>
              </w:rPr>
              <w:t>ельмана»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Семенова Инна Александровна</w:t>
            </w:r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заведующая ДС №22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703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Муниципальное бюджетное образовательное учреждение дополнительного образования детей «Детско-юношеская спортивная школа»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Сидорю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Елена Викторовна</w:t>
            </w:r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И.о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иректора ДЮШС 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703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Муниципальное бюджетное образовательное учреждение дополнительного образования детей «Дом детского творчества п</w:t>
            </w:r>
            <w:proofErr w:type="gramStart"/>
            <w:r w:rsidRPr="00947431">
              <w:rPr>
                <w:rFonts w:ascii="Times New Roman" w:hAnsi="Times New Roman"/>
                <w:sz w:val="28"/>
              </w:rPr>
              <w:t>.П</w:t>
            </w:r>
            <w:proofErr w:type="gramEnd"/>
            <w:r w:rsidRPr="00947431">
              <w:rPr>
                <w:rFonts w:ascii="Times New Roman" w:hAnsi="Times New Roman"/>
                <w:sz w:val="28"/>
              </w:rPr>
              <w:t>риамурский»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Чурсина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Алла Ивановна</w:t>
            </w:r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ДДТ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703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Муниципальное бюджетное дошкольное образовательное учреждение «Детский сад № 2 п</w:t>
            </w:r>
            <w:proofErr w:type="gramStart"/>
            <w:r w:rsidRPr="00947431">
              <w:rPr>
                <w:rFonts w:ascii="Times New Roman" w:hAnsi="Times New Roman"/>
                <w:sz w:val="28"/>
              </w:rPr>
              <w:t>.П</w:t>
            </w:r>
            <w:proofErr w:type="gramEnd"/>
            <w:r w:rsidRPr="00947431">
              <w:rPr>
                <w:rFonts w:ascii="Times New Roman" w:hAnsi="Times New Roman"/>
                <w:sz w:val="28"/>
              </w:rPr>
              <w:t>риамурский»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Пензина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Ольга Михайловна</w:t>
            </w:r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заведующая ДС №2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703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Муниципальное бюджетное дошкольное образовательное учреждение «Детский сад № 4 п</w:t>
            </w:r>
            <w:proofErr w:type="gramStart"/>
            <w:r w:rsidRPr="00947431">
              <w:rPr>
                <w:rFonts w:ascii="Times New Roman" w:hAnsi="Times New Roman"/>
                <w:sz w:val="28"/>
              </w:rPr>
              <w:t>.Н</w:t>
            </w:r>
            <w:proofErr w:type="gramEnd"/>
            <w:r w:rsidRPr="00947431">
              <w:rPr>
                <w:rFonts w:ascii="Times New Roman" w:hAnsi="Times New Roman"/>
                <w:sz w:val="28"/>
              </w:rPr>
              <w:t>иколаевка»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Артеменко Наталья Тимофеевна</w:t>
            </w:r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заведующая ДС №4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703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Муниципальное бюджетное дошкольное образовательное учреждение «Детский сад № 5 п</w:t>
            </w:r>
            <w:proofErr w:type="gramStart"/>
            <w:r w:rsidRPr="00947431">
              <w:rPr>
                <w:rFonts w:ascii="Times New Roman" w:hAnsi="Times New Roman"/>
                <w:sz w:val="28"/>
              </w:rPr>
              <w:t>.С</w:t>
            </w:r>
            <w:proofErr w:type="gramEnd"/>
            <w:r w:rsidRPr="00947431">
              <w:rPr>
                <w:rFonts w:ascii="Times New Roman" w:hAnsi="Times New Roman"/>
                <w:sz w:val="28"/>
              </w:rPr>
              <w:t>мидович»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Вишневская Татьяна Николаевна</w:t>
            </w:r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заведующая ДС №5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703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Муниципальное бюджетное дошкольное образовательное учреждение «Детский сад № 6 п</w:t>
            </w:r>
            <w:proofErr w:type="gramStart"/>
            <w:r w:rsidRPr="00947431">
              <w:rPr>
                <w:rFonts w:ascii="Times New Roman" w:hAnsi="Times New Roman"/>
                <w:sz w:val="28"/>
              </w:rPr>
              <w:t>.С</w:t>
            </w:r>
            <w:proofErr w:type="gramEnd"/>
            <w:r w:rsidRPr="00947431">
              <w:rPr>
                <w:rFonts w:ascii="Times New Roman" w:hAnsi="Times New Roman"/>
                <w:sz w:val="28"/>
              </w:rPr>
              <w:t>мидович»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Пешкова Вера Николаевна</w:t>
            </w:r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заведующая ДС №6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703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Муниципальное автономное дошкольное образовательное учреждение «Детский сад № 7 п</w:t>
            </w:r>
            <w:proofErr w:type="gramStart"/>
            <w:r w:rsidRPr="00947431">
              <w:rPr>
                <w:rFonts w:ascii="Times New Roman" w:hAnsi="Times New Roman"/>
                <w:sz w:val="28"/>
              </w:rPr>
              <w:t>.С</w:t>
            </w:r>
            <w:proofErr w:type="gramEnd"/>
            <w:r w:rsidRPr="00947431">
              <w:rPr>
                <w:rFonts w:ascii="Times New Roman" w:hAnsi="Times New Roman"/>
                <w:sz w:val="28"/>
              </w:rPr>
              <w:t>мидович»</w:t>
            </w:r>
          </w:p>
        </w:tc>
        <w:tc>
          <w:tcPr>
            <w:tcW w:w="3191" w:type="dxa"/>
          </w:tcPr>
          <w:p w:rsidR="00E4717E" w:rsidRDefault="00E4717E" w:rsidP="00E4717E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Конова Лилия Владимировна</w:t>
            </w:r>
          </w:p>
          <w:p w:rsidR="00E4717E" w:rsidRPr="00947431" w:rsidRDefault="00E4717E" w:rsidP="00E4717E">
            <w:pPr>
              <w:tabs>
                <w:tab w:val="left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заведующая ДС №7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703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Муниципальное бюджетное дошкольное образовательное учреждение «Детский сад с</w:t>
            </w:r>
            <w:proofErr w:type="gramStart"/>
            <w:r w:rsidRPr="00947431">
              <w:rPr>
                <w:rFonts w:ascii="Times New Roman" w:hAnsi="Times New Roman"/>
                <w:sz w:val="28"/>
              </w:rPr>
              <w:t>.Б</w:t>
            </w:r>
            <w:proofErr w:type="gramEnd"/>
            <w:r w:rsidRPr="00947431">
              <w:rPr>
                <w:rFonts w:ascii="Times New Roman" w:hAnsi="Times New Roman"/>
                <w:sz w:val="28"/>
              </w:rPr>
              <w:t>елгородское»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Нагорная Раиса Викторовна</w:t>
            </w:r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заведующая ДС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703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Муниципальное бюджетное дошкольное образовательное учреждение «Детский сад № 74 с.Камышовка»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Таскаева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Нина Иннокентьевна</w:t>
            </w:r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заведующая ДС №74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703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Муниципальное бюджетное дошкольное образовательное учреждение «Детский сад с</w:t>
            </w:r>
            <w:proofErr w:type="gramStart"/>
            <w:r w:rsidRPr="00947431">
              <w:rPr>
                <w:rFonts w:ascii="Times New Roman" w:hAnsi="Times New Roman"/>
                <w:sz w:val="28"/>
              </w:rPr>
              <w:t>.К</w:t>
            </w:r>
            <w:proofErr w:type="gramEnd"/>
            <w:r w:rsidRPr="00947431">
              <w:rPr>
                <w:rFonts w:ascii="Times New Roman" w:hAnsi="Times New Roman"/>
                <w:sz w:val="28"/>
              </w:rPr>
              <w:t>лючевое»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Гварилова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Екатерина Геннадьевна</w:t>
            </w:r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заведующая ДС 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703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Управление сельского хозяйства администрации муниципального района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Бирук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Елена Геннадьевна</w:t>
            </w:r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703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Финансовый отдел администрации муниципального района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Часовская Екатерина Михайловна</w:t>
            </w:r>
          </w:p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специалист,</w:t>
            </w:r>
          </w:p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Скороход Надежда Владимировна</w:t>
            </w:r>
          </w:p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Консультант</w:t>
            </w:r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703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lastRenderedPageBreak/>
              <w:t>32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sz w:val="28"/>
              </w:rPr>
            </w:pPr>
            <w:r w:rsidRPr="00947431">
              <w:rPr>
                <w:rFonts w:ascii="Times New Roman" w:hAnsi="Times New Roman"/>
                <w:sz w:val="28"/>
              </w:rPr>
              <w:t>Муниципальное казённое учреждение «Централизованное хозяйственное управление» муниципального образования «Смидовичский муниципальный район» Еврейской автономной области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Малевич Татьяна Михайловна</w:t>
            </w:r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703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Муниципальное автономное учреждение «Единый информационный центр»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Гунько Юлия Анатольевна</w:t>
            </w:r>
          </w:p>
          <w:p w:rsidR="00E4717E" w:rsidRPr="00947431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</w:tr>
      <w:tr w:rsidR="00E4717E" w:rsidRPr="00947431" w:rsidTr="003756D0">
        <w:trPr>
          <w:trHeight w:val="1142"/>
        </w:trPr>
        <w:tc>
          <w:tcPr>
            <w:tcW w:w="959" w:type="dxa"/>
          </w:tcPr>
          <w:p w:rsidR="00E4717E" w:rsidRPr="00947431" w:rsidRDefault="00E4717E" w:rsidP="009703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7431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5421" w:type="dxa"/>
          </w:tcPr>
          <w:p w:rsidR="00E4717E" w:rsidRPr="00947431" w:rsidRDefault="00E4717E" w:rsidP="00E4717E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Аппарат Собрания депутатов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Трунова Ирина Владимировна</w:t>
            </w:r>
          </w:p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аппарата</w:t>
            </w:r>
          </w:p>
        </w:tc>
      </w:tr>
      <w:tr w:rsidR="00E4717E" w:rsidRPr="00947431" w:rsidTr="0097031E">
        <w:tc>
          <w:tcPr>
            <w:tcW w:w="959" w:type="dxa"/>
          </w:tcPr>
          <w:p w:rsidR="00E4717E" w:rsidRPr="00947431" w:rsidRDefault="00E4717E" w:rsidP="009703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5421" w:type="dxa"/>
          </w:tcPr>
          <w:p w:rsidR="00E4717E" w:rsidRDefault="00E4717E" w:rsidP="00E4717E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Контрольно – счетная палата</w:t>
            </w:r>
          </w:p>
        </w:tc>
        <w:tc>
          <w:tcPr>
            <w:tcW w:w="3191" w:type="dxa"/>
          </w:tcPr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Байкина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Ольга Викторовна </w:t>
            </w:r>
          </w:p>
          <w:p w:rsidR="00E4717E" w:rsidRDefault="00E4717E" w:rsidP="00E471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</w:tc>
      </w:tr>
    </w:tbl>
    <w:p w:rsidR="0097031E" w:rsidRPr="00947431" w:rsidRDefault="0097031E" w:rsidP="0097031E">
      <w:pPr>
        <w:jc w:val="center"/>
        <w:rPr>
          <w:rFonts w:ascii="Times New Roman" w:hAnsi="Times New Roman"/>
        </w:rPr>
      </w:pPr>
    </w:p>
    <w:sectPr w:rsidR="0097031E" w:rsidRPr="00947431" w:rsidSect="002837CB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717E" w:rsidRDefault="00E4717E" w:rsidP="002837CB">
      <w:pPr>
        <w:spacing w:after="0" w:line="240" w:lineRule="auto"/>
      </w:pPr>
      <w:r>
        <w:separator/>
      </w:r>
    </w:p>
  </w:endnote>
  <w:endnote w:type="continuationSeparator" w:id="1">
    <w:p w:rsidR="00E4717E" w:rsidRDefault="00E4717E" w:rsidP="00283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717E" w:rsidRDefault="00E4717E" w:rsidP="002837CB">
      <w:pPr>
        <w:spacing w:after="0" w:line="240" w:lineRule="auto"/>
      </w:pPr>
      <w:r>
        <w:separator/>
      </w:r>
    </w:p>
  </w:footnote>
  <w:footnote w:type="continuationSeparator" w:id="1">
    <w:p w:rsidR="00E4717E" w:rsidRDefault="00E4717E" w:rsidP="002837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31016"/>
      <w:docPartObj>
        <w:docPartGallery w:val="Page Numbers (Top of Page)"/>
        <w:docPartUnique/>
      </w:docPartObj>
    </w:sdtPr>
    <w:sdtContent>
      <w:p w:rsidR="00E4717E" w:rsidRDefault="00165AFE">
        <w:pPr>
          <w:pStyle w:val="a4"/>
          <w:jc w:val="center"/>
        </w:pPr>
        <w:fldSimple w:instr=" PAGE   \* MERGEFORMAT ">
          <w:r w:rsidR="003C5D77">
            <w:rPr>
              <w:noProof/>
            </w:rPr>
            <w:t>4</w:t>
          </w:r>
        </w:fldSimple>
      </w:p>
    </w:sdtContent>
  </w:sdt>
  <w:p w:rsidR="00E4717E" w:rsidRDefault="00E4717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0"/>
    <w:footnote w:id="1"/>
  </w:footnotePr>
  <w:endnotePr>
    <w:endnote w:id="0"/>
    <w:endnote w:id="1"/>
  </w:endnotePr>
  <w:compat/>
  <w:rsids>
    <w:rsidRoot w:val="0097031E"/>
    <w:rsid w:val="00053148"/>
    <w:rsid w:val="000921FD"/>
    <w:rsid w:val="000933D9"/>
    <w:rsid w:val="000B7DA4"/>
    <w:rsid w:val="000E606A"/>
    <w:rsid w:val="00104F36"/>
    <w:rsid w:val="00130750"/>
    <w:rsid w:val="00165AFE"/>
    <w:rsid w:val="001E5B48"/>
    <w:rsid w:val="001F4BE2"/>
    <w:rsid w:val="0025465C"/>
    <w:rsid w:val="002837CB"/>
    <w:rsid w:val="00284051"/>
    <w:rsid w:val="002F296F"/>
    <w:rsid w:val="002F5F52"/>
    <w:rsid w:val="00303EA0"/>
    <w:rsid w:val="003155D9"/>
    <w:rsid w:val="00326228"/>
    <w:rsid w:val="00342744"/>
    <w:rsid w:val="003756D0"/>
    <w:rsid w:val="003C5D77"/>
    <w:rsid w:val="003D188E"/>
    <w:rsid w:val="003E1901"/>
    <w:rsid w:val="003F7643"/>
    <w:rsid w:val="003F794B"/>
    <w:rsid w:val="00452A52"/>
    <w:rsid w:val="0048190A"/>
    <w:rsid w:val="004B5319"/>
    <w:rsid w:val="004D0AB6"/>
    <w:rsid w:val="004E3A42"/>
    <w:rsid w:val="00544412"/>
    <w:rsid w:val="005631F7"/>
    <w:rsid w:val="005877BE"/>
    <w:rsid w:val="006172C0"/>
    <w:rsid w:val="006365C4"/>
    <w:rsid w:val="006A6804"/>
    <w:rsid w:val="00742E03"/>
    <w:rsid w:val="00794947"/>
    <w:rsid w:val="0089604B"/>
    <w:rsid w:val="008A2B58"/>
    <w:rsid w:val="008F6EC7"/>
    <w:rsid w:val="00902D40"/>
    <w:rsid w:val="00905FDB"/>
    <w:rsid w:val="00947431"/>
    <w:rsid w:val="0097031E"/>
    <w:rsid w:val="009D1D8F"/>
    <w:rsid w:val="00A76092"/>
    <w:rsid w:val="00A9164C"/>
    <w:rsid w:val="00AE5B63"/>
    <w:rsid w:val="00B03156"/>
    <w:rsid w:val="00C01617"/>
    <w:rsid w:val="00C45E5E"/>
    <w:rsid w:val="00CE4AA8"/>
    <w:rsid w:val="00D40F31"/>
    <w:rsid w:val="00D90C44"/>
    <w:rsid w:val="00DC1727"/>
    <w:rsid w:val="00E430F0"/>
    <w:rsid w:val="00E4717E"/>
    <w:rsid w:val="00E5673D"/>
    <w:rsid w:val="00F7705F"/>
    <w:rsid w:val="00FA18EC"/>
    <w:rsid w:val="00FA75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31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031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9703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837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37CB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2837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837CB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75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756D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31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031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9703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7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</dc:creator>
  <cp:lastModifiedBy>Comp</cp:lastModifiedBy>
  <cp:revision>12</cp:revision>
  <cp:lastPrinted>2014-01-26T23:38:00Z</cp:lastPrinted>
  <dcterms:created xsi:type="dcterms:W3CDTF">2014-01-21T12:45:00Z</dcterms:created>
  <dcterms:modified xsi:type="dcterms:W3CDTF">2014-04-01T04:39:00Z</dcterms:modified>
</cp:coreProperties>
</file>